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bookmarkStart w:id="0" w:name="_GoBack"/>
      <w:bookmarkEnd w:id="0"/>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6" w:rightChars="1136" w:firstLine="280" w:firstLineChars="100"/>
        <w:jc w:val="right"/>
        <w:textAlignment w:val="auto"/>
        <w:rPr>
          <w:rFonts w:hint="eastAsia" w:ascii="宋体" w:hAnsi="宋体" w:eastAsia="宋体"/>
          <w:sz w:val="28"/>
          <w:szCs w:val="28"/>
        </w:rPr>
      </w:pPr>
    </w:p>
    <w:p>
      <w:pPr>
        <w:pStyle w:val="3"/>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chapStyle="1"/>
          <w:cols w:space="720" w:num="1"/>
          <w:docGrid w:type="lines" w:linePitch="312" w:charSpace="0"/>
        </w:sect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5"/>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732"/>
        <w:gridCol w:w="2989"/>
        <w:gridCol w:w="1637"/>
        <w:gridCol w:w="4156"/>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2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4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778"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976"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2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4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778"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976"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2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4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778"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976"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2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4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778"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976"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2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4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778"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976"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641" w:firstLineChars="0"/>
        <w:jc w:val="left"/>
        <w:textAlignment w:val="auto"/>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hint="eastAsia" w:ascii="宋体" w:hAnsi="宋体" w:eastAsia="宋体" w:cs="宋体"/>
          <w:b/>
          <w:bCs/>
          <w:color w:val="FF0000"/>
          <w:sz w:val="30"/>
          <w:szCs w:val="30"/>
        </w:rPr>
        <w:t xml:space="preserve">截止评估时点鉴定评估对象现价值为 </w:t>
      </w:r>
      <w:r>
        <w:rPr>
          <w:rFonts w:ascii="Open Sans" w:hAnsi="Open Sans" w:eastAsia="Open Sans" w:cs="Open Sans"/>
          <w:b w:val="0"/>
          <w:i w:val="0"/>
          <w:caps w:val="0"/>
          <w:color w:val="333333"/>
          <w:spacing w:val="0"/>
          <w:kern w:val="0"/>
          <w:sz w:val="30"/>
          <w:szCs w:val="30"/>
          <w:u w:val="none"/>
          <w:shd w:val="clear" w:fill="FFFFFF"/>
          <w:lang w:val="en-US" w:eastAsia="zh-CN" w:bidi="ar"/>
        </w:rPr>
        <w:t>${pgjeRed}</w:t>
      </w:r>
      <w:r>
        <w:rPr>
          <w:rFonts w:hint="eastAsia" w:ascii="宋体" w:hAnsi="宋体" w:eastAsia="宋体" w:cs="宋体"/>
          <w:b/>
          <w:bCs/>
          <w:color w:val="FF0000"/>
          <w:sz w:val="30"/>
          <w:szCs w:val="30"/>
        </w:rPr>
        <w:t>元（大写人民币：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6C3611A"/>
    <w:rsid w:val="07082B4F"/>
    <w:rsid w:val="075E50BF"/>
    <w:rsid w:val="07BD5B63"/>
    <w:rsid w:val="08AB49A6"/>
    <w:rsid w:val="08DB72C0"/>
    <w:rsid w:val="0B5E0ABC"/>
    <w:rsid w:val="0BC86C4A"/>
    <w:rsid w:val="0D2D61E6"/>
    <w:rsid w:val="0EFF7C66"/>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EAD1323"/>
    <w:rsid w:val="4EE55F96"/>
    <w:rsid w:val="4FEFFF54"/>
    <w:rsid w:val="50BC7BC0"/>
    <w:rsid w:val="51833D1E"/>
    <w:rsid w:val="523C1AFD"/>
    <w:rsid w:val="52486CF0"/>
    <w:rsid w:val="55DD1FD6"/>
    <w:rsid w:val="55FA32E4"/>
    <w:rsid w:val="56DCF76A"/>
    <w:rsid w:val="56FD7989"/>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Normal (Web)"/>
    <w:basedOn w:val="1"/>
    <w:qFormat/>
    <w:uiPriority w:val="0"/>
    <w:pPr>
      <w:spacing w:before="100" w:beforeAutospacing="1" w:after="100" w:afterAutospacing="1"/>
      <w:jc w:val="left"/>
    </w:pPr>
    <w:rPr>
      <w:kern w:val="0"/>
      <w:sz w:val="24"/>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sz w:val="18"/>
      <w:szCs w:val="18"/>
    </w:rPr>
  </w:style>
  <w:style w:type="character" w:customStyle="1" w:styleId="8">
    <w:name w:val="页脚 字符1"/>
    <w:basedOn w:val="6"/>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4</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2020-10-30T12:54:00Z</dcterms:created>
  <dc:creator>li xingkai</dc:creator>
  <cp:lastModifiedBy>星待つひと</cp:lastModifiedBy>
  <dcterms:modified xsi:type="dcterms:W3CDTF">2020-12-21T03:48:00Z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