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查勘照片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0" name="Drawing 0" descr="查勘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查勘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" name="Drawing 1" descr="查勘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查勘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</w:t>
            </w:r>
          </w:p>
        </w:tc>
        <w:tc>
          <w:p>
            <w:pPr>
              <w:jc w:val="center"/>
            </w:pPr>
            <w:r>
              <w:t>查勘照片2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" name="Drawing 2" descr="查勘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查勘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" name="Drawing 3" descr="查勘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查勘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</w:t>
            </w:r>
          </w:p>
        </w:tc>
        <w:tc>
          <w:p>
            <w:pPr>
              <w:jc w:val="center"/>
            </w:pPr>
            <w:r>
              <w:t>查勘照片4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" name="Drawing 4" descr="查勘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查勘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查勘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查勘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</w:t>
            </w:r>
          </w:p>
        </w:tc>
        <w:tc>
          <w:p>
            <w:pPr>
              <w:jc w:val="center"/>
            </w:pPr>
            <w:r>
              <w:t>查勘照片6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查勘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查勘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查勘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查勘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查勘照片7</w:t>
            </w:r>
          </w:p>
        </w:tc>
        <w:tc>
          <w:p>
            <w:pPr>
              <w:jc w:val="center"/>
            </w:pPr>
            <w:r>
              <w:t>查勘照片8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查勘照片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查勘照片9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查勘照片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查勘照片10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查勘照片9</w:t>
            </w:r>
          </w:p>
        </w:tc>
        <w:tc>
          <w:p>
            <w:pPr>
              <w:jc w:val="center"/>
            </w:pPr>
            <w:r>
              <w:t>查勘照片10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查勘照片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查勘照片11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查勘照片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查勘照片12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查勘照片11</w:t>
            </w:r>
          </w:p>
        </w:tc>
        <w:tc>
          <w:p>
            <w:pPr>
              <w:jc w:val="center"/>
            </w:pPr>
            <w:r>
              <w:t>查勘照片12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查勘照片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查勘照片13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查勘照片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查勘照片14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查勘照片13</w:t>
            </w:r>
          </w:p>
        </w:tc>
        <w:tc>
          <w:p>
            <w:pPr>
              <w:jc w:val="center"/>
            </w:pPr>
            <w:r>
              <w:t>查勘照片14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查勘照片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查勘照片15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查勘照片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查勘照片16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查勘照片15</w:t>
            </w:r>
          </w:p>
        </w:tc>
        <w:tc>
          <w:p>
            <w:pPr>
              <w:jc w:val="center"/>
            </w:pPr>
            <w:r>
              <w:t>查勘照片16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查勘照片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查勘照片17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查勘照片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查勘照片18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查勘照片17</w:t>
            </w:r>
          </w:p>
        </w:tc>
        <w:tc>
          <w:p>
            <w:pPr>
              <w:jc w:val="center"/>
            </w:pPr>
            <w:r>
              <w:t>查勘照片18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" name="Drawing 18" descr="查勘照片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查勘照片19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" name="Drawing 19" descr="查勘照片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查勘照片20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查勘照片19</w:t>
            </w:r>
          </w:p>
        </w:tc>
        <w:tc>
          <w:p>
            <w:pPr>
              <w:jc w:val="center"/>
            </w:pPr>
            <w:r>
              <w:t>查勘照片20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" name="Drawing 20" descr="查勘照片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查勘照片21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" name="Drawing 21" descr="查勘照片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查勘照片22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查勘照片21</w:t>
            </w:r>
          </w:p>
        </w:tc>
        <w:tc>
          <w:p>
            <w:pPr>
              <w:jc w:val="center"/>
            </w:pPr>
            <w:r>
              <w:t>查勘照片22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" name="Drawing 22" descr="查勘照片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查勘照片23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" name="Drawing 23" descr="查勘照片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查勘照片24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查勘照片23</w:t>
            </w:r>
          </w:p>
        </w:tc>
        <w:tc>
          <w:p>
            <w:pPr>
              <w:jc w:val="center"/>
            </w:pPr>
            <w:r>
              <w:t>查勘照片24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" name="Drawing 24" descr="查勘照片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查勘照片25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" name="Drawing 25" descr="查勘照片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查勘照片26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查勘照片25</w:t>
            </w:r>
          </w:p>
        </w:tc>
        <w:tc>
          <w:p>
            <w:pPr>
              <w:jc w:val="center"/>
            </w:pPr>
            <w:r>
              <w:t>查勘照片26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" name="Drawing 26" descr="查勘照片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查勘照片27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" name="Drawing 27" descr="查勘照片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查勘照片28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查勘照片27</w:t>
            </w:r>
          </w:p>
        </w:tc>
        <w:tc>
          <w:p>
            <w:pPr>
              <w:jc w:val="center"/>
            </w:pPr>
            <w:r>
              <w:t>查勘照片28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" name="Drawing 28" descr="查勘照片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查勘照片29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" name="Drawing 29" descr="查勘照片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查勘照片30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查勘照片29</w:t>
            </w:r>
          </w:p>
        </w:tc>
        <w:tc>
          <w:p>
            <w:pPr>
              <w:jc w:val="center"/>
            </w:pPr>
            <w:r>
              <w:t>查勘照片30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" name="Drawing 30" descr="查勘照片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查勘照片31"/>
                          <pic:cNvPicPr>
                            <a:picLocks noChangeAspect="true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" name="Drawing 31" descr="查勘照片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查勘照片32"/>
                          <pic:cNvPicPr>
                            <a:picLocks noChangeAspect="true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查勘照片31</w:t>
            </w:r>
          </w:p>
        </w:tc>
        <w:tc>
          <w:p>
            <w:pPr>
              <w:jc w:val="center"/>
            </w:pPr>
            <w:r>
              <w:t>查勘照片32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" name="Drawing 32" descr="查勘照片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查勘照片33"/>
                          <pic:cNvPicPr>
                            <a:picLocks noChangeAspect="true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" name="Drawing 33" descr="查勘照片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查勘照片34"/>
                          <pic:cNvPicPr>
                            <a:picLocks noChangeAspect="true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查勘照片33</w:t>
            </w:r>
          </w:p>
        </w:tc>
        <w:tc>
          <w:p>
            <w:pPr>
              <w:jc w:val="center"/>
            </w:pPr>
            <w:r>
              <w:t>查勘照片34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" name="Drawing 34" descr="查勘照片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查勘照片35"/>
                          <pic:cNvPicPr>
                            <a:picLocks noChangeAspect="true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" name="Drawing 35" descr="查勘照片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查勘照片36"/>
                          <pic:cNvPicPr>
                            <a:picLocks noChangeAspect="true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查勘照片35</w:t>
            </w:r>
          </w:p>
        </w:tc>
        <w:tc>
          <w:p>
            <w:pPr>
              <w:jc w:val="center"/>
            </w:pPr>
            <w:r>
              <w:t>查勘照片36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" name="Drawing 36" descr="查勘照片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查勘照片37"/>
                          <pic:cNvPicPr>
                            <a:picLocks noChangeAspect="true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" name="Drawing 37" descr="查勘照片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查勘照片38"/>
                          <pic:cNvPicPr>
                            <a:picLocks noChangeAspect="true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查勘照片37</w:t>
            </w:r>
          </w:p>
        </w:tc>
        <w:tc>
          <w:p>
            <w:pPr>
              <w:jc w:val="center"/>
            </w:pPr>
            <w:r>
              <w:t>查勘照片38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" name="Drawing 38" descr="查勘照片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查勘照片39"/>
                          <pic:cNvPicPr>
                            <a:picLocks noChangeAspect="true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" name="Drawing 39" descr="查勘照片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查勘照片40"/>
                          <pic:cNvPicPr>
                            <a:picLocks noChangeAspect="true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查勘照片39</w:t>
            </w:r>
          </w:p>
        </w:tc>
        <w:tc>
          <w:p>
            <w:pPr>
              <w:jc w:val="center"/>
            </w:pPr>
            <w:r>
              <w:t>查勘照片40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" name="Drawing 40" descr="查勘照片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查勘照片41"/>
                          <pic:cNvPicPr>
                            <a:picLocks noChangeAspect="true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1" name="Drawing 41" descr="查勘照片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查勘照片42"/>
                          <pic:cNvPicPr>
                            <a:picLocks noChangeAspect="true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查勘照片41</w:t>
            </w:r>
          </w:p>
        </w:tc>
        <w:tc>
          <w:p>
            <w:pPr>
              <w:jc w:val="center"/>
            </w:pPr>
            <w:r>
              <w:t>查勘照片42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2" name="Drawing 42" descr="查勘照片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查勘照片43"/>
                          <pic:cNvPicPr>
                            <a:picLocks noChangeAspect="true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3" name="Drawing 43" descr="查勘照片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查勘照片44"/>
                          <pic:cNvPicPr>
                            <a:picLocks noChangeAspect="true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查勘照片43</w:t>
            </w:r>
          </w:p>
        </w:tc>
        <w:tc>
          <w:p>
            <w:pPr>
              <w:jc w:val="center"/>
            </w:pPr>
            <w:r>
              <w:t>查勘照片44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4" name="Drawing 44" descr="查勘照片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查勘照片45"/>
                          <pic:cNvPicPr>
                            <a:picLocks noChangeAspect="true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5" name="Drawing 45" descr="查勘照片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查勘照片46"/>
                          <pic:cNvPicPr>
                            <a:picLocks noChangeAspect="true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查勘照片45</w:t>
            </w:r>
          </w:p>
        </w:tc>
        <w:tc>
          <w:p>
            <w:pPr>
              <w:jc w:val="center"/>
            </w:pPr>
            <w:r>
              <w:t>查勘照片46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6" name="Drawing 46" descr="查勘照片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查勘照片47"/>
                          <pic:cNvPicPr>
                            <a:picLocks noChangeAspect="true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7" name="Drawing 47" descr="查勘照片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查勘照片48"/>
                          <pic:cNvPicPr>
                            <a:picLocks noChangeAspect="true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查勘照片47</w:t>
            </w:r>
          </w:p>
        </w:tc>
        <w:tc>
          <w:p>
            <w:pPr>
              <w:jc w:val="center"/>
            </w:pPr>
            <w:r>
              <w:t>查勘照片48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8" name="Drawing 48" descr="查勘照片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查勘照片49"/>
                          <pic:cNvPicPr>
                            <a:picLocks noChangeAspect="true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9" name="Drawing 49" descr="查勘照片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查勘照片50"/>
                          <pic:cNvPicPr>
                            <a:picLocks noChangeAspect="true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查勘照片49</w:t>
            </w:r>
          </w:p>
        </w:tc>
        <w:tc>
          <w:p>
            <w:pPr>
              <w:jc w:val="center"/>
            </w:pPr>
            <w:r>
              <w:t>查勘照片50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0" name="Drawing 50" descr="查勘照片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查勘照片51"/>
                          <pic:cNvPicPr>
                            <a:picLocks noChangeAspect="true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1" name="Drawing 51" descr="查勘照片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查勘照片52"/>
                          <pic:cNvPicPr>
                            <a:picLocks noChangeAspect="true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查勘照片51</w:t>
            </w:r>
          </w:p>
        </w:tc>
        <w:tc>
          <w:p>
            <w:pPr>
              <w:jc w:val="center"/>
            </w:pPr>
            <w:r>
              <w:t>查勘照片52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2" name="Drawing 52" descr="查勘照片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查勘照片53"/>
                          <pic:cNvPicPr>
                            <a:picLocks noChangeAspect="true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3" name="Drawing 53" descr="查勘照片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查勘照片54"/>
                          <pic:cNvPicPr>
                            <a:picLocks noChangeAspect="true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查勘照片53</w:t>
            </w:r>
          </w:p>
        </w:tc>
        <w:tc>
          <w:p>
            <w:pPr>
              <w:jc w:val="center"/>
            </w:pPr>
            <w:r>
              <w:t>查勘照片54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4" name="Drawing 54" descr="查勘照片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查勘照片55"/>
                          <pic:cNvPicPr>
                            <a:picLocks noChangeAspect="true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5" name="Drawing 55" descr="查勘照片5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查勘照片56"/>
                          <pic:cNvPicPr>
                            <a:picLocks noChangeAspect="true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查勘照片55</w:t>
            </w:r>
          </w:p>
        </w:tc>
        <w:tc>
          <w:p>
            <w:pPr>
              <w:jc w:val="center"/>
            </w:pPr>
            <w:r>
              <w:t>查勘照片56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6" name="Drawing 56" descr="查勘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查勘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7" name="Drawing 57" descr="查勘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查勘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</w:t>
            </w:r>
          </w:p>
        </w:tc>
        <w:tc>
          <w:p>
            <w:pPr>
              <w:jc w:val="center"/>
            </w:pPr>
            <w:r>
              <w:t>查勘照片2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8" name="Drawing 58" descr="查勘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查勘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9" name="Drawing 59" descr="查勘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查勘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</w:t>
            </w:r>
          </w:p>
        </w:tc>
        <w:tc>
          <w:p>
            <w:pPr>
              <w:jc w:val="center"/>
            </w:pPr>
            <w:r>
              <w:t>查勘照片4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0" name="Drawing 60" descr="查勘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查勘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1" name="Drawing 61" descr="查勘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查勘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</w:t>
            </w:r>
          </w:p>
        </w:tc>
        <w:tc>
          <w:p>
            <w:pPr>
              <w:jc w:val="center"/>
            </w:pPr>
            <w:r>
              <w:t>查勘照片6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2" name="Drawing 62" descr="查勘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查勘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3" name="Drawing 63" descr="查勘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查勘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查勘照片7</w:t>
            </w:r>
          </w:p>
        </w:tc>
        <w:tc>
          <w:p>
            <w:pPr>
              <w:jc w:val="center"/>
            </w:pPr>
            <w:r>
              <w:t>查勘照片8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4" name="Drawing 64" descr="查勘照片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查勘照片9"/>
                          <pic:cNvPicPr>
                            <a:picLocks noChangeAspect="true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5" name="Drawing 65" descr="查勘照片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查勘照片10"/>
                          <pic:cNvPicPr>
                            <a:picLocks noChangeAspect="true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查勘照片9</w:t>
            </w:r>
          </w:p>
        </w:tc>
        <w:tc>
          <w:p>
            <w:pPr>
              <w:jc w:val="center"/>
            </w:pPr>
            <w:r>
              <w:t>查勘照片10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6" name="Drawing 66" descr="查勘照片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查勘照片11"/>
                          <pic:cNvPicPr>
                            <a:picLocks noChangeAspect="true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7" name="Drawing 67" descr="查勘照片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查勘照片12"/>
                          <pic:cNvPicPr>
                            <a:picLocks noChangeAspect="true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查勘照片11</w:t>
            </w:r>
          </w:p>
        </w:tc>
        <w:tc>
          <w:p>
            <w:pPr>
              <w:jc w:val="center"/>
            </w:pPr>
            <w:r>
              <w:t>查勘照片12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8" name="Drawing 68" descr="查勘照片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查勘照片13"/>
                          <pic:cNvPicPr>
                            <a:picLocks noChangeAspect="true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9" name="Drawing 69" descr="查勘照片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查勘照片14"/>
                          <pic:cNvPicPr>
                            <a:picLocks noChangeAspect="true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查勘照片13</w:t>
            </w:r>
          </w:p>
        </w:tc>
        <w:tc>
          <w:p>
            <w:pPr>
              <w:jc w:val="center"/>
            </w:pPr>
            <w:r>
              <w:t>查勘照片14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0" name="Drawing 70" descr="查勘照片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查勘照片15"/>
                          <pic:cNvPicPr>
                            <a:picLocks noChangeAspect="true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1" name="Drawing 71" descr="查勘照片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查勘照片16"/>
                          <pic:cNvPicPr>
                            <a:picLocks noChangeAspect="true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查勘照片15</w:t>
            </w:r>
          </w:p>
        </w:tc>
        <w:tc>
          <w:p>
            <w:pPr>
              <w:jc w:val="center"/>
            </w:pPr>
            <w:r>
              <w:t>查勘照片16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2" name="Drawing 72" descr="查勘照片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查勘照片17"/>
                          <pic:cNvPicPr>
                            <a:picLocks noChangeAspect="true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3" name="Drawing 73" descr="查勘照片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查勘照片18"/>
                          <pic:cNvPicPr>
                            <a:picLocks noChangeAspect="true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查勘照片17</w:t>
            </w:r>
          </w:p>
        </w:tc>
        <w:tc>
          <w:p>
            <w:pPr>
              <w:jc w:val="center"/>
            </w:pPr>
            <w:r>
              <w:t>查勘照片18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4" name="Drawing 74" descr="查勘照片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查勘照片19"/>
                          <pic:cNvPicPr>
                            <a:picLocks noChangeAspect="true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5" name="Drawing 75" descr="查勘照片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查勘照片20"/>
                          <pic:cNvPicPr>
                            <a:picLocks noChangeAspect="true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查勘照片19</w:t>
            </w:r>
          </w:p>
        </w:tc>
        <w:tc>
          <w:p>
            <w:pPr>
              <w:jc w:val="center"/>
            </w:pPr>
            <w:r>
              <w:t>查勘照片20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6" name="Drawing 76" descr="查勘照片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查勘照片21"/>
                          <pic:cNvPicPr>
                            <a:picLocks noChangeAspect="true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7" name="Drawing 77" descr="查勘照片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查勘照片22"/>
                          <pic:cNvPicPr>
                            <a:picLocks noChangeAspect="true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查勘照片21</w:t>
            </w:r>
          </w:p>
        </w:tc>
        <w:tc>
          <w:p>
            <w:pPr>
              <w:jc w:val="center"/>
            </w:pPr>
            <w:r>
              <w:t>查勘照片22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8" name="Drawing 78" descr="查勘照片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查勘照片23"/>
                          <pic:cNvPicPr>
                            <a:picLocks noChangeAspect="true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9" name="Drawing 79" descr="查勘照片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查勘照片24"/>
                          <pic:cNvPicPr>
                            <a:picLocks noChangeAspect="true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查勘照片23</w:t>
            </w:r>
          </w:p>
        </w:tc>
        <w:tc>
          <w:p>
            <w:pPr>
              <w:jc w:val="center"/>
            </w:pPr>
            <w:r>
              <w:t>查勘照片24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0" name="Drawing 80" descr="查勘照片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查勘照片25"/>
                          <pic:cNvPicPr>
                            <a:picLocks noChangeAspect="true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1" name="Drawing 81" descr="查勘照片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查勘照片26"/>
                          <pic:cNvPicPr>
                            <a:picLocks noChangeAspect="true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查勘照片25</w:t>
            </w:r>
          </w:p>
        </w:tc>
        <w:tc>
          <w:p>
            <w:pPr>
              <w:jc w:val="center"/>
            </w:pPr>
            <w:r>
              <w:t>查勘照片26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2" name="Drawing 82" descr="查勘照片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查勘照片27"/>
                          <pic:cNvPicPr>
                            <a:picLocks noChangeAspect="true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3" name="Drawing 83" descr="查勘照片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查勘照片28"/>
                          <pic:cNvPicPr>
                            <a:picLocks noChangeAspect="true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查勘照片27</w:t>
            </w:r>
          </w:p>
        </w:tc>
        <w:tc>
          <w:p>
            <w:pPr>
              <w:jc w:val="center"/>
            </w:pPr>
            <w:r>
              <w:t>查勘照片28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4" name="Drawing 84" descr="查勘照片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查勘照片29"/>
                          <pic:cNvPicPr>
                            <a:picLocks noChangeAspect="true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5" name="Drawing 85" descr="查勘照片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查勘照片30"/>
                          <pic:cNvPicPr>
                            <a:picLocks noChangeAspect="true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查勘照片29</w:t>
            </w:r>
          </w:p>
        </w:tc>
        <w:tc>
          <w:p>
            <w:pPr>
              <w:jc w:val="center"/>
            </w:pPr>
            <w:r>
              <w:t>查勘照片30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6" name="Drawing 86" descr="查勘照片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查勘照片31"/>
                          <pic:cNvPicPr>
                            <a:picLocks noChangeAspect="true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7" name="Drawing 87" descr="查勘照片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查勘照片32"/>
                          <pic:cNvPicPr>
                            <a:picLocks noChangeAspect="true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查勘照片31</w:t>
            </w:r>
          </w:p>
        </w:tc>
        <w:tc>
          <w:p>
            <w:pPr>
              <w:jc w:val="center"/>
            </w:pPr>
            <w:r>
              <w:t>查勘照片32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8" name="Drawing 88" descr="查勘照片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查勘照片33"/>
                          <pic:cNvPicPr>
                            <a:picLocks noChangeAspect="true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9" name="Drawing 89" descr="查勘照片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查勘照片34"/>
                          <pic:cNvPicPr>
                            <a:picLocks noChangeAspect="true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查勘照片33</w:t>
            </w:r>
          </w:p>
        </w:tc>
        <w:tc>
          <w:p>
            <w:pPr>
              <w:jc w:val="center"/>
            </w:pPr>
            <w:r>
              <w:t>查勘照片34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0" name="Drawing 90" descr="查勘照片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查勘照片35"/>
                          <pic:cNvPicPr>
                            <a:picLocks noChangeAspect="true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1" name="Drawing 91" descr="查勘照片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查勘照片36"/>
                          <pic:cNvPicPr>
                            <a:picLocks noChangeAspect="true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查勘照片35</w:t>
            </w:r>
          </w:p>
        </w:tc>
        <w:tc>
          <w:p>
            <w:pPr>
              <w:jc w:val="center"/>
            </w:pPr>
            <w:r>
              <w:t>查勘照片36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2" name="Drawing 92" descr="查勘照片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查勘照片37"/>
                          <pic:cNvPicPr>
                            <a:picLocks noChangeAspect="true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3" name="Drawing 93" descr="查勘照片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查勘照片38"/>
                          <pic:cNvPicPr>
                            <a:picLocks noChangeAspect="true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查勘照片37</w:t>
            </w:r>
          </w:p>
        </w:tc>
        <w:tc>
          <w:p>
            <w:pPr>
              <w:jc w:val="center"/>
            </w:pPr>
            <w:r>
              <w:t>查勘照片38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4" name="Drawing 94" descr="查勘照片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查勘照片39"/>
                          <pic:cNvPicPr>
                            <a:picLocks noChangeAspect="true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5" name="Drawing 95" descr="查勘照片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查勘照片40"/>
                          <pic:cNvPicPr>
                            <a:picLocks noChangeAspect="true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查勘照片39</w:t>
            </w:r>
          </w:p>
        </w:tc>
        <w:tc>
          <w:p>
            <w:pPr>
              <w:jc w:val="center"/>
            </w:pPr>
            <w:r>
              <w:t>查勘照片40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6" name="Drawing 96" descr="查勘照片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查勘照片41"/>
                          <pic:cNvPicPr>
                            <a:picLocks noChangeAspect="true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7" name="Drawing 97" descr="查勘照片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查勘照片42"/>
                          <pic:cNvPicPr>
                            <a:picLocks noChangeAspect="true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查勘照片41</w:t>
            </w:r>
          </w:p>
        </w:tc>
        <w:tc>
          <w:p>
            <w:pPr>
              <w:jc w:val="center"/>
            </w:pPr>
            <w:r>
              <w:t>查勘照片42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8" name="Drawing 98" descr="查勘照片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查勘照片43"/>
                          <pic:cNvPicPr>
                            <a:picLocks noChangeAspect="true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9" name="Drawing 99" descr="查勘照片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查勘照片44"/>
                          <pic:cNvPicPr>
                            <a:picLocks noChangeAspect="true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查勘照片43</w:t>
            </w:r>
          </w:p>
        </w:tc>
        <w:tc>
          <w:p>
            <w:pPr>
              <w:jc w:val="center"/>
            </w:pPr>
            <w:r>
              <w:t>查勘照片44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0" name="Drawing 100" descr="查勘照片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查勘照片45"/>
                          <pic:cNvPicPr>
                            <a:picLocks noChangeAspect="true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1" name="Drawing 101" descr="查勘照片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查勘照片46"/>
                          <pic:cNvPicPr>
                            <a:picLocks noChangeAspect="true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查勘照片45</w:t>
            </w:r>
          </w:p>
        </w:tc>
        <w:tc>
          <w:p>
            <w:pPr>
              <w:jc w:val="center"/>
            </w:pPr>
            <w:r>
              <w:t>查勘照片46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2" name="Drawing 102" descr="查勘照片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查勘照片47"/>
                          <pic:cNvPicPr>
                            <a:picLocks noChangeAspect="true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3" name="Drawing 103" descr="查勘照片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查勘照片48"/>
                          <pic:cNvPicPr>
                            <a:picLocks noChangeAspect="true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查勘照片47</w:t>
            </w:r>
          </w:p>
        </w:tc>
        <w:tc>
          <w:p>
            <w:pPr>
              <w:jc w:val="center"/>
            </w:pPr>
            <w:r>
              <w:t>查勘照片48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4" name="Drawing 104" descr="查勘照片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查勘照片49"/>
                          <pic:cNvPicPr>
                            <a:picLocks noChangeAspect="true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5" name="Drawing 105" descr="查勘照片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查勘照片50"/>
                          <pic:cNvPicPr>
                            <a:picLocks noChangeAspect="true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查勘照片49</w:t>
            </w:r>
          </w:p>
        </w:tc>
        <w:tc>
          <w:p>
            <w:pPr>
              <w:jc w:val="center"/>
            </w:pPr>
            <w:r>
              <w:t>查勘照片50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6" name="Drawing 106" descr="查勘照片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查勘照片51"/>
                          <pic:cNvPicPr>
                            <a:picLocks noChangeAspect="true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7" name="Drawing 107" descr="查勘照片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查勘照片52"/>
                          <pic:cNvPicPr>
                            <a:picLocks noChangeAspect="true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查勘照片51</w:t>
            </w:r>
          </w:p>
        </w:tc>
        <w:tc>
          <w:p>
            <w:pPr>
              <w:jc w:val="center"/>
            </w:pPr>
            <w:r>
              <w:t>查勘照片52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8" name="Drawing 108" descr="查勘照片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查勘照片53"/>
                          <pic:cNvPicPr>
                            <a:picLocks noChangeAspect="true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9" name="Drawing 109" descr="查勘照片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查勘照片54"/>
                          <pic:cNvPicPr>
                            <a:picLocks noChangeAspect="true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查勘照片53</w:t>
            </w:r>
          </w:p>
        </w:tc>
        <w:tc>
          <w:p>
            <w:pPr>
              <w:jc w:val="center"/>
            </w:pPr>
            <w:r>
              <w:t>查勘照片54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0" name="Drawing 110" descr="查勘照片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查勘照片55"/>
                          <pic:cNvPicPr>
                            <a:picLocks noChangeAspect="true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1" name="Drawing 111" descr="查勘照片5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查勘照片56"/>
                          <pic:cNvPicPr>
                            <a:picLocks noChangeAspect="true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查勘照片55</w:t>
            </w:r>
          </w:p>
        </w:tc>
        <w:tc>
          <w:p>
            <w:pPr>
              <w:jc w:val="center"/>
            </w:pPr>
            <w:r>
              <w:t>查勘照片56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2" name="Drawing 112" descr="查勘照片5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查勘照片57"/>
                          <pic:cNvPicPr>
                            <a:picLocks noChangeAspect="true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3" name="Drawing 113" descr="查勘照片5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查勘照片58"/>
                          <pic:cNvPicPr>
                            <a:picLocks noChangeAspect="true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查勘照片57</w:t>
            </w:r>
          </w:p>
        </w:tc>
        <w:tc>
          <w:p>
            <w:pPr>
              <w:jc w:val="center"/>
            </w:pPr>
            <w:r>
              <w:t>查勘照片58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4" name="Drawing 114" descr="查勘照片5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查勘照片59"/>
                          <pic:cNvPicPr>
                            <a:picLocks noChangeAspect="true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5" name="Drawing 115" descr="查勘照片6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查勘照片60"/>
                          <pic:cNvPicPr>
                            <a:picLocks noChangeAspect="true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查勘照片59</w:t>
            </w:r>
          </w:p>
        </w:tc>
        <w:tc>
          <w:p>
            <w:pPr>
              <w:jc w:val="center"/>
            </w:pPr>
            <w:r>
              <w:t>查勘照片60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6" name="Drawing 116" descr="查勘照片6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查勘照片61"/>
                          <pic:cNvPicPr>
                            <a:picLocks noChangeAspect="true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7" name="Drawing 117" descr="查勘照片6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查勘照片62"/>
                          <pic:cNvPicPr>
                            <a:picLocks noChangeAspect="true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查勘照片61</w:t>
            </w:r>
          </w:p>
        </w:tc>
        <w:tc>
          <w:p>
            <w:pPr>
              <w:jc w:val="center"/>
            </w:pPr>
            <w:r>
              <w:t>查勘照片62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8" name="Drawing 118" descr="查勘照片6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查勘照片63"/>
                          <pic:cNvPicPr>
                            <a:picLocks noChangeAspect="true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9" name="Drawing 119" descr="查勘照片6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查勘照片64"/>
                          <pic:cNvPicPr>
                            <a:picLocks noChangeAspect="true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查勘照片63</w:t>
            </w:r>
          </w:p>
        </w:tc>
        <w:tc>
          <w:p>
            <w:pPr>
              <w:jc w:val="center"/>
            </w:pPr>
            <w:r>
              <w:t>查勘照片64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0" name="Drawing 120" descr="查勘照片6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查勘照片65"/>
                          <pic:cNvPicPr>
                            <a:picLocks noChangeAspect="true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1" name="Drawing 121" descr="查勘照片6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查勘照片66"/>
                          <pic:cNvPicPr>
                            <a:picLocks noChangeAspect="true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查勘照片65</w:t>
            </w:r>
          </w:p>
        </w:tc>
        <w:tc>
          <w:p>
            <w:pPr>
              <w:jc w:val="center"/>
            </w:pPr>
            <w:r>
              <w:t>查勘照片66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2" name="Drawing 122" descr="查勘照片6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查勘照片67"/>
                          <pic:cNvPicPr>
                            <a:picLocks noChangeAspect="true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3" name="Drawing 123" descr="查勘照片6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查勘照片68"/>
                          <pic:cNvPicPr>
                            <a:picLocks noChangeAspect="true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查勘照片67</w:t>
            </w:r>
          </w:p>
        </w:tc>
        <w:tc>
          <w:p>
            <w:pPr>
              <w:jc w:val="center"/>
            </w:pPr>
            <w:r>
              <w:t>查勘照片68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4" name="Drawing 124" descr="查勘照片6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查勘照片69"/>
                          <pic:cNvPicPr>
                            <a:picLocks noChangeAspect="true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5" name="Drawing 125" descr="查勘照片7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查勘照片70"/>
                          <pic:cNvPicPr>
                            <a:picLocks noChangeAspect="true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查勘照片69</w:t>
            </w:r>
          </w:p>
        </w:tc>
        <w:tc>
          <w:p>
            <w:pPr>
              <w:jc w:val="center"/>
            </w:pPr>
            <w:r>
              <w:t>查勘照片70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6" name="Drawing 126" descr="查勘照片7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查勘照片71"/>
                          <pic:cNvPicPr>
                            <a:picLocks noChangeAspect="true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7" name="Drawing 127" descr="查勘照片7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查勘照片72"/>
                          <pic:cNvPicPr>
                            <a:picLocks noChangeAspect="true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查勘照片71</w:t>
            </w:r>
          </w:p>
        </w:tc>
        <w:tc>
          <w:p>
            <w:pPr>
              <w:jc w:val="center"/>
            </w:pPr>
            <w:r>
              <w:t>查勘照片72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8" name="Drawing 128" descr="查勘照片7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查勘照片73"/>
                          <pic:cNvPicPr>
                            <a:picLocks noChangeAspect="true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9" name="Drawing 129" descr="查勘照片7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查勘照片74"/>
                          <pic:cNvPicPr>
                            <a:picLocks noChangeAspect="true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查勘照片73</w:t>
            </w:r>
          </w:p>
        </w:tc>
        <w:tc>
          <w:p>
            <w:pPr>
              <w:jc w:val="center"/>
            </w:pPr>
            <w:r>
              <w:t>查勘照片74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0" name="Drawing 130" descr="查勘照片7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查勘照片75"/>
                          <pic:cNvPicPr>
                            <a:picLocks noChangeAspect="true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1" name="Drawing 131" descr="查勘照片7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查勘照片76"/>
                          <pic:cNvPicPr>
                            <a:picLocks noChangeAspect="true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查勘照片75</w:t>
            </w:r>
          </w:p>
        </w:tc>
        <w:tc>
          <w:p>
            <w:pPr>
              <w:jc w:val="center"/>
            </w:pPr>
            <w:r>
              <w:t>查勘照片76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2" name="Drawing 132" descr="查勘照片7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 descr="查勘照片77"/>
                          <pic:cNvPicPr>
                            <a:picLocks noChangeAspect="true"/>
                          </pic:cNvPicPr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3" name="Drawing 133" descr="查勘照片7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查勘照片78"/>
                          <pic:cNvPicPr>
                            <a:picLocks noChangeAspect="true"/>
                          </pic:cNvPicPr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查勘照片77</w:t>
            </w:r>
          </w:p>
        </w:tc>
        <w:tc>
          <w:p>
            <w:pPr>
              <w:jc w:val="center"/>
            </w:pPr>
            <w:r>
              <w:t>查勘照片78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4" name="Drawing 134" descr="查勘照片7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查勘照片79"/>
                          <pic:cNvPicPr>
                            <a:picLocks noChangeAspect="true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5" name="Drawing 135" descr="查勘照片8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查勘照片80"/>
                          <pic:cNvPicPr>
                            <a:picLocks noChangeAspect="true"/>
                          </pic:cNvPicPr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查勘照片79</w:t>
            </w:r>
          </w:p>
        </w:tc>
        <w:tc>
          <w:p>
            <w:pPr>
              <w:jc w:val="center"/>
            </w:pPr>
            <w:r>
              <w:t>查勘照片80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6" name="Drawing 136" descr="查勘照片8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查勘照片81"/>
                          <pic:cNvPicPr>
                            <a:picLocks noChangeAspect="true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7" name="Drawing 137" descr="查勘照片8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 descr="查勘照片82"/>
                          <pic:cNvPicPr>
                            <a:picLocks noChangeAspect="true"/>
                          </pic:cNvPicPr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查勘照片81</w:t>
            </w:r>
          </w:p>
        </w:tc>
        <w:tc>
          <w:p>
            <w:pPr>
              <w:jc w:val="center"/>
            </w:pPr>
            <w:r>
              <w:t>查勘照片82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8" name="Drawing 138" descr="查勘照片8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 descr="查勘照片83"/>
                          <pic:cNvPicPr>
                            <a:picLocks noChangeAspect="true"/>
                          </pic:cNvPicPr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9" name="Drawing 139" descr="查勘照片8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查勘照片84"/>
                          <pic:cNvPicPr>
                            <a:picLocks noChangeAspect="true"/>
                          </pic:cNvPicPr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查勘照片83</w:t>
            </w:r>
          </w:p>
        </w:tc>
        <w:tc>
          <w:p>
            <w:pPr>
              <w:jc w:val="center"/>
            </w:pPr>
            <w:r>
              <w:t>查勘照片84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0" name="Drawing 140" descr="查勘照片8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 descr="查勘照片85"/>
                          <pic:cNvPicPr>
                            <a:picLocks noChangeAspect="true"/>
                          </pic:cNvPicPr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1" name="Drawing 141" descr="查勘照片8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查勘照片86"/>
                          <pic:cNvPicPr>
                            <a:picLocks noChangeAspect="true"/>
                          </pic:cNvPicPr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查勘照片85</w:t>
            </w:r>
          </w:p>
        </w:tc>
        <w:tc>
          <w:p>
            <w:pPr>
              <w:jc w:val="center"/>
            </w:pPr>
            <w:r>
              <w:t>查勘照片86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2" name="Drawing 142" descr="查勘照片8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查勘照片87"/>
                          <pic:cNvPicPr>
                            <a:picLocks noChangeAspect="true"/>
                          </pic:cNvPicPr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3" name="Drawing 143" descr="查勘照片8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查勘照片88"/>
                          <pic:cNvPicPr>
                            <a:picLocks noChangeAspect="true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查勘照片87</w:t>
            </w:r>
          </w:p>
        </w:tc>
        <w:tc>
          <w:p>
            <w:pPr>
              <w:jc w:val="center"/>
            </w:pPr>
            <w:r>
              <w:t>查勘照片88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4" name="Drawing 144" descr="查勘照片8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 descr="查勘照片89"/>
                          <pic:cNvPicPr>
                            <a:picLocks noChangeAspect="true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5" name="Drawing 145" descr="查勘照片9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查勘照片90"/>
                          <pic:cNvPicPr>
                            <a:picLocks noChangeAspect="true"/>
                          </pic:cNvPicPr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查勘照片89</w:t>
            </w:r>
          </w:p>
        </w:tc>
        <w:tc>
          <w:p>
            <w:pPr>
              <w:jc w:val="center"/>
            </w:pPr>
            <w:r>
              <w:t>查勘照片90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6" name="Drawing 146" descr="查勘照片9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 descr="查勘照片91"/>
                          <pic:cNvPicPr>
                            <a:picLocks noChangeAspect="true"/>
                          </pic:cNvPicPr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7" name="Drawing 147" descr="查勘照片9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 descr="查勘照片92"/>
                          <pic:cNvPicPr>
                            <a:picLocks noChangeAspect="true"/>
                          </pic:cNvPicPr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查勘照片91</w:t>
            </w:r>
          </w:p>
        </w:tc>
        <w:tc>
          <w:p>
            <w:pPr>
              <w:jc w:val="center"/>
            </w:pPr>
            <w:r>
              <w:t>查勘照片92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8" name="Drawing 148" descr="查勘照片9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 descr="查勘照片93"/>
                          <pic:cNvPicPr>
                            <a:picLocks noChangeAspect="true"/>
                          </pic:cNvPicPr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9" name="Drawing 149" descr="查勘照片9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 descr="查勘照片94"/>
                          <pic:cNvPicPr>
                            <a:picLocks noChangeAspect="true"/>
                          </pic:cNvPicPr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查勘照片93</w:t>
            </w:r>
          </w:p>
        </w:tc>
        <w:tc>
          <w:p>
            <w:pPr>
              <w:jc w:val="center"/>
            </w:pPr>
            <w:r>
              <w:t>查勘照片94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0" name="Drawing 150" descr="查勘照片9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查勘照片95"/>
                          <pic:cNvPicPr>
                            <a:picLocks noChangeAspect="true"/>
                          </pic:cNvPicPr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1" name="Drawing 151" descr="查勘照片9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 descr="查勘照片96"/>
                          <pic:cNvPicPr>
                            <a:picLocks noChangeAspect="true"/>
                          </pic:cNvPicPr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查勘照片95</w:t>
            </w:r>
          </w:p>
        </w:tc>
        <w:tc>
          <w:p>
            <w:pPr>
              <w:jc w:val="center"/>
            </w:pPr>
            <w:r>
              <w:t>查勘照片96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52" name="Drawing 152" descr="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 descr="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委托合同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53" name="Drawing 153" descr="委托合同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 descr="委托合同1"/>
                          <pic:cNvPicPr>
                            <a:picLocks noChangeAspect="true"/>
                          </pic:cNvPicPr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委托合同1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收费标准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54" name="Drawing 154" descr="收费标准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 descr="收费标准1"/>
                          <pic:cNvPicPr>
                            <a:picLocks noChangeAspect="true"/>
                          </pic:cNvPicPr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收费标准1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产权证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55" name="Drawing 155" descr="产权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 descr="产权证1"/>
                          <pic:cNvPicPr>
                            <a:picLocks noChangeAspect="true"/>
                          </pic:cNvPicPr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产权证1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56" name="Drawing 156" descr="产权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 descr="产权证2"/>
                          <pic:cNvPicPr>
                            <a:picLocks noChangeAspect="true"/>
                          </pic:cNvPicPr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产权证2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57" name="Drawing 157" descr="产权证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产权证3"/>
                          <pic:cNvPicPr>
                            <a:picLocks noChangeAspect="true"/>
                          </pic:cNvPicPr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产权证3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58" name="Drawing 158" descr="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 descr="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保单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59" name="Drawing 159" descr="保单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 descr="保单1"/>
                          <pic:cNvPicPr>
                            <a:picLocks noChangeAspect="true"/>
                          </pic:cNvPicPr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保单1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备案资质证书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60" name="Drawing 160" descr="资质备案证书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 descr="资质备案证书"/>
                          <pic:cNvPicPr>
                            <a:picLocks noChangeAspect="true"/>
                          </pic:cNvPicPr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资质备案证书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61" name="Drawing 161" descr="营业执照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 descr="营业执照"/>
                          <pic:cNvPicPr>
                            <a:picLocks noChangeAspect="true"/>
                          </pic:cNvPicPr>
                        </pic:nvPicPr>
                        <pic:blipFill>
                          <a:blip r:embed="rId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00" Target="media/image93.png" Type="http://schemas.openxmlformats.org/officeDocument/2006/relationships/image"/><Relationship Id="rId101" Target="media/image94.png" Type="http://schemas.openxmlformats.org/officeDocument/2006/relationships/image"/><Relationship Id="rId102" Target="media/image95.png" Type="http://schemas.openxmlformats.org/officeDocument/2006/relationships/image"/><Relationship Id="rId103" Target="media/image96.png" Type="http://schemas.openxmlformats.org/officeDocument/2006/relationships/image"/><Relationship Id="rId104" Target="media/image97.png" Type="http://schemas.openxmlformats.org/officeDocument/2006/relationships/image"/><Relationship Id="rId105" Target="media/image98.png" Type="http://schemas.openxmlformats.org/officeDocument/2006/relationships/image"/><Relationship Id="rId106" Target="media/image99.png" Type="http://schemas.openxmlformats.org/officeDocument/2006/relationships/image"/><Relationship Id="rId107" Target="media/image100.png" Type="http://schemas.openxmlformats.org/officeDocument/2006/relationships/image"/><Relationship Id="rId108" Target="media/image101.png" Type="http://schemas.openxmlformats.org/officeDocument/2006/relationships/image"/><Relationship Id="rId109" Target="media/image102.png" Type="http://schemas.openxmlformats.org/officeDocument/2006/relationships/image"/><Relationship Id="rId11" Target="media/image4.png" Type="http://schemas.openxmlformats.org/officeDocument/2006/relationships/image"/><Relationship Id="rId110" Target="media/image103.png" Type="http://schemas.openxmlformats.org/officeDocument/2006/relationships/image"/><Relationship Id="rId111" Target="media/image104.png" Type="http://schemas.openxmlformats.org/officeDocument/2006/relationships/image"/><Relationship Id="rId112" Target="media/image105.png" Type="http://schemas.openxmlformats.org/officeDocument/2006/relationships/image"/><Relationship Id="rId113" Target="media/image106.png" Type="http://schemas.openxmlformats.org/officeDocument/2006/relationships/image"/><Relationship Id="rId114" Target="media/image107.png" Type="http://schemas.openxmlformats.org/officeDocument/2006/relationships/image"/><Relationship Id="rId115" Target="media/image108.png" Type="http://schemas.openxmlformats.org/officeDocument/2006/relationships/image"/><Relationship Id="rId116" Target="media/image109.png" Type="http://schemas.openxmlformats.org/officeDocument/2006/relationships/image"/><Relationship Id="rId117" Target="media/image110.png" Type="http://schemas.openxmlformats.org/officeDocument/2006/relationships/image"/><Relationship Id="rId118" Target="media/image111.png" Type="http://schemas.openxmlformats.org/officeDocument/2006/relationships/image"/><Relationship Id="rId119" Target="media/image112.png" Type="http://schemas.openxmlformats.org/officeDocument/2006/relationships/image"/><Relationship Id="rId12" Target="media/image5.png" Type="http://schemas.openxmlformats.org/officeDocument/2006/relationships/image"/><Relationship Id="rId120" Target="media/image113.png" Type="http://schemas.openxmlformats.org/officeDocument/2006/relationships/image"/><Relationship Id="rId121" Target="media/image114.png" Type="http://schemas.openxmlformats.org/officeDocument/2006/relationships/image"/><Relationship Id="rId122" Target="media/image115.png" Type="http://schemas.openxmlformats.org/officeDocument/2006/relationships/image"/><Relationship Id="rId123" Target="media/image116.png" Type="http://schemas.openxmlformats.org/officeDocument/2006/relationships/image"/><Relationship Id="rId124" Target="media/image117.png" Type="http://schemas.openxmlformats.org/officeDocument/2006/relationships/image"/><Relationship Id="rId125" Target="media/image118.png" Type="http://schemas.openxmlformats.org/officeDocument/2006/relationships/image"/><Relationship Id="rId126" Target="media/image119.png" Type="http://schemas.openxmlformats.org/officeDocument/2006/relationships/image"/><Relationship Id="rId127" Target="media/image120.png" Type="http://schemas.openxmlformats.org/officeDocument/2006/relationships/image"/><Relationship Id="rId128" Target="media/image121.png" Type="http://schemas.openxmlformats.org/officeDocument/2006/relationships/image"/><Relationship Id="rId129" Target="media/image122.png" Type="http://schemas.openxmlformats.org/officeDocument/2006/relationships/image"/><Relationship Id="rId13" Target="media/image6.png" Type="http://schemas.openxmlformats.org/officeDocument/2006/relationships/image"/><Relationship Id="rId130" Target="media/image123.png" Type="http://schemas.openxmlformats.org/officeDocument/2006/relationships/image"/><Relationship Id="rId131" Target="media/image124.png" Type="http://schemas.openxmlformats.org/officeDocument/2006/relationships/image"/><Relationship Id="rId132" Target="media/image125.png" Type="http://schemas.openxmlformats.org/officeDocument/2006/relationships/image"/><Relationship Id="rId133" Target="media/image126.png" Type="http://schemas.openxmlformats.org/officeDocument/2006/relationships/image"/><Relationship Id="rId134" Target="media/image127.png" Type="http://schemas.openxmlformats.org/officeDocument/2006/relationships/image"/><Relationship Id="rId135" Target="media/image128.png" Type="http://schemas.openxmlformats.org/officeDocument/2006/relationships/image"/><Relationship Id="rId136" Target="media/image129.png" Type="http://schemas.openxmlformats.org/officeDocument/2006/relationships/image"/><Relationship Id="rId137" Target="media/image130.png" Type="http://schemas.openxmlformats.org/officeDocument/2006/relationships/image"/><Relationship Id="rId138" Target="media/image131.png" Type="http://schemas.openxmlformats.org/officeDocument/2006/relationships/image"/><Relationship Id="rId139" Target="media/image132.png" Type="http://schemas.openxmlformats.org/officeDocument/2006/relationships/image"/><Relationship Id="rId14" Target="media/image7.png" Type="http://schemas.openxmlformats.org/officeDocument/2006/relationships/image"/><Relationship Id="rId140" Target="media/image133.png" Type="http://schemas.openxmlformats.org/officeDocument/2006/relationships/image"/><Relationship Id="rId141" Target="media/image134.png" Type="http://schemas.openxmlformats.org/officeDocument/2006/relationships/image"/><Relationship Id="rId142" Target="media/image135.png" Type="http://schemas.openxmlformats.org/officeDocument/2006/relationships/image"/><Relationship Id="rId143" Target="media/image136.png" Type="http://schemas.openxmlformats.org/officeDocument/2006/relationships/image"/><Relationship Id="rId144" Target="media/image137.png" Type="http://schemas.openxmlformats.org/officeDocument/2006/relationships/image"/><Relationship Id="rId145" Target="media/image138.png" Type="http://schemas.openxmlformats.org/officeDocument/2006/relationships/image"/><Relationship Id="rId146" Target="media/image139.png" Type="http://schemas.openxmlformats.org/officeDocument/2006/relationships/image"/><Relationship Id="rId147" Target="media/image140.png" Type="http://schemas.openxmlformats.org/officeDocument/2006/relationships/image"/><Relationship Id="rId148" Target="media/image141.png" Type="http://schemas.openxmlformats.org/officeDocument/2006/relationships/image"/><Relationship Id="rId149" Target="media/image142.png" Type="http://schemas.openxmlformats.org/officeDocument/2006/relationships/image"/><Relationship Id="rId15" Target="media/image8.png" Type="http://schemas.openxmlformats.org/officeDocument/2006/relationships/image"/><Relationship Id="rId150" Target="media/image143.png" Type="http://schemas.openxmlformats.org/officeDocument/2006/relationships/image"/><Relationship Id="rId151" Target="media/image144.png" Type="http://schemas.openxmlformats.org/officeDocument/2006/relationships/image"/><Relationship Id="rId152" Target="media/image145.png" Type="http://schemas.openxmlformats.org/officeDocument/2006/relationships/image"/><Relationship Id="rId153" Target="media/image146.png" Type="http://schemas.openxmlformats.org/officeDocument/2006/relationships/image"/><Relationship Id="rId154" Target="media/image147.png" Type="http://schemas.openxmlformats.org/officeDocument/2006/relationships/image"/><Relationship Id="rId155" Target="media/image148.png" Type="http://schemas.openxmlformats.org/officeDocument/2006/relationships/image"/><Relationship Id="rId156" Target="media/image149.png" Type="http://schemas.openxmlformats.org/officeDocument/2006/relationships/image"/><Relationship Id="rId157" Target="media/image150.png" Type="http://schemas.openxmlformats.org/officeDocument/2006/relationships/image"/><Relationship Id="rId158" Target="media/image151.png" Type="http://schemas.openxmlformats.org/officeDocument/2006/relationships/image"/><Relationship Id="rId159" Target="media/image152.png" Type="http://schemas.openxmlformats.org/officeDocument/2006/relationships/image"/><Relationship Id="rId16" Target="media/image9.png" Type="http://schemas.openxmlformats.org/officeDocument/2006/relationships/image"/><Relationship Id="rId160" Target="media/image153.png" Type="http://schemas.openxmlformats.org/officeDocument/2006/relationships/image"/><Relationship Id="rId161" Target="media/image154.png" Type="http://schemas.openxmlformats.org/officeDocument/2006/relationships/image"/><Relationship Id="rId162" Target="media/image155.png" Type="http://schemas.openxmlformats.org/officeDocument/2006/relationships/image"/><Relationship Id="rId163" Target="media/image156.png" Type="http://schemas.openxmlformats.org/officeDocument/2006/relationships/image"/><Relationship Id="rId164" Target="media/image157.png" Type="http://schemas.openxmlformats.org/officeDocument/2006/relationships/image"/><Relationship Id="rId165" Target="media/image158.png" Type="http://schemas.openxmlformats.org/officeDocument/2006/relationships/image"/><Relationship Id="rId166" Target="media/image159.png" Type="http://schemas.openxmlformats.org/officeDocument/2006/relationships/image"/><Relationship Id="rId167" Target="media/image160.png" Type="http://schemas.openxmlformats.org/officeDocument/2006/relationships/image"/><Relationship Id="rId168" Target="media/image161.png" Type="http://schemas.openxmlformats.org/officeDocument/2006/relationships/image"/><Relationship Id="rId17" Target="media/image10.png" Type="http://schemas.openxmlformats.org/officeDocument/2006/relationships/image"/><Relationship Id="rId18" Target="media/image11.png" Type="http://schemas.openxmlformats.org/officeDocument/2006/relationships/image"/><Relationship Id="rId19" Target="media/image1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1" Target="media/image14.png" Type="http://schemas.openxmlformats.org/officeDocument/2006/relationships/image"/><Relationship Id="rId22" Target="media/image15.png" Type="http://schemas.openxmlformats.org/officeDocument/2006/relationships/image"/><Relationship Id="rId23" Target="media/image16.png" Type="http://schemas.openxmlformats.org/officeDocument/2006/relationships/image"/><Relationship Id="rId24" Target="media/image17.png" Type="http://schemas.openxmlformats.org/officeDocument/2006/relationships/image"/><Relationship Id="rId25" Target="media/image18.png" Type="http://schemas.openxmlformats.org/officeDocument/2006/relationships/image"/><Relationship Id="rId26" Target="media/image19.png" Type="http://schemas.openxmlformats.org/officeDocument/2006/relationships/image"/><Relationship Id="rId27" Target="media/image20.png" Type="http://schemas.openxmlformats.org/officeDocument/2006/relationships/image"/><Relationship Id="rId28" Target="media/image21.png" Type="http://schemas.openxmlformats.org/officeDocument/2006/relationships/image"/><Relationship Id="rId29" Target="media/image22.png" Type="http://schemas.openxmlformats.org/officeDocument/2006/relationships/image"/><Relationship Id="rId3" Target="header1.xml" Type="http://schemas.openxmlformats.org/officeDocument/2006/relationships/header"/><Relationship Id="rId30" Target="media/image23.png" Type="http://schemas.openxmlformats.org/officeDocument/2006/relationships/image"/><Relationship Id="rId31" Target="media/image24.png" Type="http://schemas.openxmlformats.org/officeDocument/2006/relationships/image"/><Relationship Id="rId32" Target="media/image25.png" Type="http://schemas.openxmlformats.org/officeDocument/2006/relationships/image"/><Relationship Id="rId33" Target="media/image26.png" Type="http://schemas.openxmlformats.org/officeDocument/2006/relationships/image"/><Relationship Id="rId34" Target="media/image27.png" Type="http://schemas.openxmlformats.org/officeDocument/2006/relationships/image"/><Relationship Id="rId35" Target="media/image28.png" Type="http://schemas.openxmlformats.org/officeDocument/2006/relationships/image"/><Relationship Id="rId36" Target="media/image29.png" Type="http://schemas.openxmlformats.org/officeDocument/2006/relationships/image"/><Relationship Id="rId37" Target="media/image30.png" Type="http://schemas.openxmlformats.org/officeDocument/2006/relationships/image"/><Relationship Id="rId38" Target="media/image31.png" Type="http://schemas.openxmlformats.org/officeDocument/2006/relationships/image"/><Relationship Id="rId39" Target="media/image32.png" Type="http://schemas.openxmlformats.org/officeDocument/2006/relationships/image"/><Relationship Id="rId4" Target="header2.xml" Type="http://schemas.openxmlformats.org/officeDocument/2006/relationships/header"/><Relationship Id="rId40" Target="media/image33.png" Type="http://schemas.openxmlformats.org/officeDocument/2006/relationships/image"/><Relationship Id="rId41" Target="media/image34.png" Type="http://schemas.openxmlformats.org/officeDocument/2006/relationships/image"/><Relationship Id="rId42" Target="media/image35.png" Type="http://schemas.openxmlformats.org/officeDocument/2006/relationships/image"/><Relationship Id="rId43" Target="media/image36.png" Type="http://schemas.openxmlformats.org/officeDocument/2006/relationships/image"/><Relationship Id="rId44" Target="media/image37.png" Type="http://schemas.openxmlformats.org/officeDocument/2006/relationships/image"/><Relationship Id="rId45" Target="media/image38.png" Type="http://schemas.openxmlformats.org/officeDocument/2006/relationships/image"/><Relationship Id="rId46" Target="media/image39.png" Type="http://schemas.openxmlformats.org/officeDocument/2006/relationships/image"/><Relationship Id="rId47" Target="media/image40.png" Type="http://schemas.openxmlformats.org/officeDocument/2006/relationships/image"/><Relationship Id="rId48" Target="media/image41.png" Type="http://schemas.openxmlformats.org/officeDocument/2006/relationships/image"/><Relationship Id="rId49" Target="media/image42.png" Type="http://schemas.openxmlformats.org/officeDocument/2006/relationships/image"/><Relationship Id="rId5" Target="theme/theme1.xml" Type="http://schemas.openxmlformats.org/officeDocument/2006/relationships/theme"/><Relationship Id="rId50" Target="media/image43.png" Type="http://schemas.openxmlformats.org/officeDocument/2006/relationships/image"/><Relationship Id="rId51" Target="media/image44.png" Type="http://schemas.openxmlformats.org/officeDocument/2006/relationships/image"/><Relationship Id="rId52" Target="media/image45.png" Type="http://schemas.openxmlformats.org/officeDocument/2006/relationships/image"/><Relationship Id="rId53" Target="media/image46.png" Type="http://schemas.openxmlformats.org/officeDocument/2006/relationships/image"/><Relationship Id="rId54" Target="media/image47.png" Type="http://schemas.openxmlformats.org/officeDocument/2006/relationships/image"/><Relationship Id="rId55" Target="media/image48.png" Type="http://schemas.openxmlformats.org/officeDocument/2006/relationships/image"/><Relationship Id="rId56" Target="media/image49.png" Type="http://schemas.openxmlformats.org/officeDocument/2006/relationships/image"/><Relationship Id="rId57" Target="media/image50.png" Type="http://schemas.openxmlformats.org/officeDocument/2006/relationships/image"/><Relationship Id="rId58" Target="media/image51.png" Type="http://schemas.openxmlformats.org/officeDocument/2006/relationships/image"/><Relationship Id="rId59" Target="media/image52.png" Type="http://schemas.openxmlformats.org/officeDocument/2006/relationships/image"/><Relationship Id="rId6" Target="../customXml/item1.xml" Type="http://schemas.openxmlformats.org/officeDocument/2006/relationships/customXml"/><Relationship Id="rId60" Target="media/image53.png" Type="http://schemas.openxmlformats.org/officeDocument/2006/relationships/image"/><Relationship Id="rId61" Target="media/image54.png" Type="http://schemas.openxmlformats.org/officeDocument/2006/relationships/image"/><Relationship Id="rId62" Target="media/image55.png" Type="http://schemas.openxmlformats.org/officeDocument/2006/relationships/image"/><Relationship Id="rId63" Target="media/image56.png" Type="http://schemas.openxmlformats.org/officeDocument/2006/relationships/image"/><Relationship Id="rId64" Target="media/image57.png" Type="http://schemas.openxmlformats.org/officeDocument/2006/relationships/image"/><Relationship Id="rId65" Target="media/image58.png" Type="http://schemas.openxmlformats.org/officeDocument/2006/relationships/image"/><Relationship Id="rId66" Target="media/image59.png" Type="http://schemas.openxmlformats.org/officeDocument/2006/relationships/image"/><Relationship Id="rId67" Target="media/image60.png" Type="http://schemas.openxmlformats.org/officeDocument/2006/relationships/image"/><Relationship Id="rId68" Target="media/image61.png" Type="http://schemas.openxmlformats.org/officeDocument/2006/relationships/image"/><Relationship Id="rId69" Target="media/image62.png" Type="http://schemas.openxmlformats.org/officeDocument/2006/relationships/image"/><Relationship Id="rId7" Target="fontTable.xml" Type="http://schemas.openxmlformats.org/officeDocument/2006/relationships/fontTable"/><Relationship Id="rId70" Target="media/image63.png" Type="http://schemas.openxmlformats.org/officeDocument/2006/relationships/image"/><Relationship Id="rId71" Target="media/image64.png" Type="http://schemas.openxmlformats.org/officeDocument/2006/relationships/image"/><Relationship Id="rId72" Target="media/image65.png" Type="http://schemas.openxmlformats.org/officeDocument/2006/relationships/image"/><Relationship Id="rId73" Target="media/image66.png" Type="http://schemas.openxmlformats.org/officeDocument/2006/relationships/image"/><Relationship Id="rId74" Target="media/image67.png" Type="http://schemas.openxmlformats.org/officeDocument/2006/relationships/image"/><Relationship Id="rId75" Target="media/image68.png" Type="http://schemas.openxmlformats.org/officeDocument/2006/relationships/image"/><Relationship Id="rId76" Target="media/image69.png" Type="http://schemas.openxmlformats.org/officeDocument/2006/relationships/image"/><Relationship Id="rId77" Target="media/image70.png" Type="http://schemas.openxmlformats.org/officeDocument/2006/relationships/image"/><Relationship Id="rId78" Target="media/image71.png" Type="http://schemas.openxmlformats.org/officeDocument/2006/relationships/image"/><Relationship Id="rId79" Target="media/image72.png" Type="http://schemas.openxmlformats.org/officeDocument/2006/relationships/image"/><Relationship Id="rId8" Target="media/image1.png" Type="http://schemas.openxmlformats.org/officeDocument/2006/relationships/image"/><Relationship Id="rId80" Target="media/image73.png" Type="http://schemas.openxmlformats.org/officeDocument/2006/relationships/image"/><Relationship Id="rId81" Target="media/image74.png" Type="http://schemas.openxmlformats.org/officeDocument/2006/relationships/image"/><Relationship Id="rId82" Target="media/image75.png" Type="http://schemas.openxmlformats.org/officeDocument/2006/relationships/image"/><Relationship Id="rId83" Target="media/image76.png" Type="http://schemas.openxmlformats.org/officeDocument/2006/relationships/image"/><Relationship Id="rId84" Target="media/image77.png" Type="http://schemas.openxmlformats.org/officeDocument/2006/relationships/image"/><Relationship Id="rId85" Target="media/image78.png" Type="http://schemas.openxmlformats.org/officeDocument/2006/relationships/image"/><Relationship Id="rId86" Target="media/image79.png" Type="http://schemas.openxmlformats.org/officeDocument/2006/relationships/image"/><Relationship Id="rId87" Target="media/image80.png" Type="http://schemas.openxmlformats.org/officeDocument/2006/relationships/image"/><Relationship Id="rId88" Target="media/image81.png" Type="http://schemas.openxmlformats.org/officeDocument/2006/relationships/image"/><Relationship Id="rId89" Target="media/image82.png" Type="http://schemas.openxmlformats.org/officeDocument/2006/relationships/image"/><Relationship Id="rId9" Target="media/image2.png" Type="http://schemas.openxmlformats.org/officeDocument/2006/relationships/image"/><Relationship Id="rId90" Target="media/image83.png" Type="http://schemas.openxmlformats.org/officeDocument/2006/relationships/image"/><Relationship Id="rId91" Target="media/image84.png" Type="http://schemas.openxmlformats.org/officeDocument/2006/relationships/image"/><Relationship Id="rId92" Target="media/image85.png" Type="http://schemas.openxmlformats.org/officeDocument/2006/relationships/image"/><Relationship Id="rId93" Target="media/image86.png" Type="http://schemas.openxmlformats.org/officeDocument/2006/relationships/image"/><Relationship Id="rId94" Target="media/image87.png" Type="http://schemas.openxmlformats.org/officeDocument/2006/relationships/image"/><Relationship Id="rId95" Target="media/image88.png" Type="http://schemas.openxmlformats.org/officeDocument/2006/relationships/image"/><Relationship Id="rId96" Target="media/image89.png" Type="http://schemas.openxmlformats.org/officeDocument/2006/relationships/image"/><Relationship Id="rId97" Target="media/image90.png" Type="http://schemas.openxmlformats.org/officeDocument/2006/relationships/image"/><Relationship Id="rId98" Target="media/image91.png" Type="http://schemas.openxmlformats.org/officeDocument/2006/relationships/image"/><Relationship Id="rId99" Target="media/image9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