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冀B8877T</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2019年09月13日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2019年09月13日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津恒实鉴估字2019第0051号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冀B8877T</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LGAG4DY32J3027349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冀B8877T</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东风牌DFH4250A4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LGAG4DY32J3027349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J2027494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2018年08月29日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2018年08月29日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2、津恒实鉴估字2019第0051号。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截止评估基准日鉴定评估对象损失金额为人民币：31100元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叁万壹仟壹佰元整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2020年09月11日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2019年09月13日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